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71AB65A" w:rsidP="3B6BC04A" w:rsidRDefault="371AB65A" w14:paraId="34993CB2" w14:textId="55C373DC">
      <w:pPr>
        <w:spacing w:after="16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371AB65A" w:rsidP="24F3E2C0" w:rsidRDefault="371AB65A" w14:paraId="6D5C6248" w14:textId="7C25239D">
      <w:pPr>
        <w:jc w:val="center"/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</w:pPr>
      <w:r w:rsidRPr="24F3E2C0" w:rsidR="371AB65A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sz w:val="21"/>
          <w:szCs w:val="21"/>
          <w:lang w:val="en-US"/>
        </w:rPr>
        <w:t xml:space="preserve"> </w:t>
      </w:r>
      <w:r w:rsidRPr="24F3E2C0" w:rsidR="371AB65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24F3E2C0" w:rsidR="371AB65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 xml:space="preserve">Chapter </w:t>
      </w:r>
      <w:r w:rsidRPr="24F3E2C0" w:rsidR="2CADD3C3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3</w:t>
      </w:r>
      <w:r w:rsidRPr="24F3E2C0" w:rsidR="71336AD7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2</w:t>
      </w:r>
      <w:r w:rsidRPr="24F3E2C0" w:rsidR="371AB65A">
        <w:rPr>
          <w:rFonts w:ascii="Calibri Light" w:hAnsi="Calibri Light" w:eastAsia="Calibri Light" w:cs="Calibri Light"/>
          <w:b w:val="1"/>
          <w:bCs w:val="1"/>
          <w:i w:val="0"/>
          <w:iCs w:val="0"/>
          <w:noProof w:val="0"/>
          <w:sz w:val="28"/>
          <w:szCs w:val="28"/>
          <w:u w:val="single"/>
          <w:lang w:val="en-US"/>
        </w:rPr>
        <w:t>: Photos</w:t>
      </w:r>
    </w:p>
    <w:p w:rsidR="371AB65A" w:rsidP="31B3F070" w:rsidRDefault="371AB65A" w14:paraId="14A87D6B" w14:textId="78CCBCFF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31B3F070" w:rsidR="4D05D56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During the second week of class, we will conduct a photo session with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a professional photographer who has been working with </w:t>
      </w:r>
      <w:r w:rsidRPr="31B3F070" w:rsidR="2C8E518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Guiding Eyes 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for many years. The photos are portrait-style and are suitable for framing. A small version of the portrait will be placed on the ID card that we give you when you </w:t>
      </w:r>
      <w:r w:rsidRPr="31B3F070" w:rsidR="0BC99C19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go home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. </w:t>
      </w:r>
      <w:r w:rsidRPr="31B3F070" w:rsidR="536E316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our dog’s puppy raisers will also receive a copy of the portrait photo.</w:t>
      </w:r>
    </w:p>
    <w:p w:rsidR="371AB65A" w:rsidP="31B3F070" w:rsidRDefault="371AB65A" w14:paraId="05C5EEAE" w14:textId="1FB06869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B3F070" w:rsidR="4FB73A4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What to wear: </w:t>
      </w:r>
      <w:r w:rsidRPr="31B3F070" w:rsidR="3F5E5F9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 should dress in neat, clean clothing, as this is a formal photo.  You may choose to “dress up” for the occasion, but casual clothing</w:t>
      </w:r>
      <w:r w:rsidRPr="31B3F070" w:rsidR="39BCE877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is fine as well.  </w:t>
      </w:r>
      <w:r w:rsidRPr="31B3F070" w:rsidR="4FB73A4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Bright colors generally look very nice in photos. We do not recommend wearing only white, as it </w:t>
      </w:r>
      <w:r w:rsidRPr="31B3F070" w:rsidR="6F3D9773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can make</w:t>
      </w:r>
      <w:r w:rsidRPr="31B3F070" w:rsidR="4FB73A4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picture look washed out. A white shirt with a print or with a jacket and tie is fine.</w:t>
      </w:r>
    </w:p>
    <w:p w:rsidR="371AB65A" w:rsidP="31B3F070" w:rsidRDefault="371AB65A" w14:paraId="40B2B2BD" w14:textId="5F7D95F2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B3F070" w:rsidR="6D51D521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Photo sessions will take place after lunch.  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Everyone will gather at the start of the session, and the first photo will be of the entire class, including the instructors. Then</w:t>
      </w:r>
      <w:r w:rsidRPr="31B3F070" w:rsidR="64C973D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we will take individual photos of you and your dog. You will be seated on a low table with the dog in harness sitting next to you. The photographer will </w:t>
      </w:r>
      <w:r w:rsidRPr="31B3F070" w:rsidR="1B147AE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ask you to position yourself in a specif</w:t>
      </w:r>
      <w:r w:rsidRPr="31B3F070" w:rsidR="3379B1C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</w:t>
      </w:r>
      <w:r w:rsidRPr="31B3F070" w:rsidR="1B147AE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c way, and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the instructors will position your dog. Several shots will be taken so the photographer can pick the best one. He might whistle or make noises to get your dog's attention. </w:t>
      </w:r>
      <w:r w:rsidRPr="31B3F070" w:rsidR="5D407BD4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If your dog moves or breaks position</w:t>
      </w:r>
      <w:r w:rsidRPr="31B3F070" w:rsidR="6B4BC2A5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, do not attempt to hold them in place.  </w:t>
      </w:r>
      <w:r w:rsidRPr="31B3F070" w:rsidR="31C2DC5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Let the instructors take care of repositioning your dog.</w:t>
      </w:r>
    </w:p>
    <w:p w:rsidR="371AB65A" w:rsidP="31B3F070" w:rsidRDefault="371AB65A" w14:paraId="45E979AA" w14:textId="5CD46FB5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>
        <w:br/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You will receive the following photos free of charge:</w:t>
      </w:r>
    </w:p>
    <w:p w:rsidR="371AB65A" w:rsidP="31B3F070" w:rsidRDefault="371AB65A" w14:paraId="0C2C2F1C" w14:textId="25ABB1EA">
      <w:pPr>
        <w:ind w:left="270" w:hanging="27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• 1</w:t>
      </w:r>
      <w:r w:rsidRPr="31B3F070" w:rsidR="11262496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-</w:t>
      </w:r>
      <w:r w:rsidRPr="31B3F070" w:rsidR="53D9473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8 X10 of you and your dog</w:t>
      </w:r>
    </w:p>
    <w:p w:rsidR="371AB65A" w:rsidP="31B3F070" w:rsidRDefault="371AB65A" w14:paraId="27EA0585" w14:textId="462F94D5">
      <w:pPr>
        <w:ind w:left="270" w:hanging="27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• 8 wallet-size pictures of you and your dog</w:t>
      </w:r>
    </w:p>
    <w:p w:rsidR="371AB65A" w:rsidP="31B3F070" w:rsidRDefault="371AB65A" w14:paraId="001F8CB6" w14:textId="77F8C820">
      <w:pPr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• 1</w:t>
      </w:r>
      <w:r w:rsidRPr="31B3F070" w:rsidR="5DC01DCC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-</w:t>
      </w:r>
      <w:r w:rsidRPr="31B3F070" w:rsidR="43C071B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5X7 class photo with the names of all students, dogs, and instructors on the back</w:t>
      </w:r>
    </w:p>
    <w:p w:rsidR="31B3F070" w:rsidP="31B3F070" w:rsidRDefault="31B3F070" w14:paraId="6A1DA2BF" w14:textId="4E76F26F">
      <w:pPr>
        <w:ind w:firstLine="270"/>
        <w:jc w:val="both"/>
      </w:pPr>
    </w:p>
    <w:p w:rsidR="371AB65A" w:rsidP="31B3F070" w:rsidRDefault="371AB65A" w14:paraId="25D8A4F4" w14:textId="27BB0EF9">
      <w:pPr>
        <w:pStyle w:val="Normal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1B3F070" w:rsidR="74A272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If you would like a special photo (</w:t>
      </w:r>
      <w:proofErr w:type="spellStart"/>
      <w:r w:rsidRPr="31B3F070" w:rsidR="74A272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i</w:t>
      </w:r>
      <w:proofErr w:type="spellEnd"/>
      <w:r w:rsidRPr="31B3F070" w:rsidR="74A272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.e. your dog alone, you and a friend, your dog’s siblings, etc.</w:t>
      </w:r>
      <w:proofErr w:type="gramStart"/>
      <w:r w:rsidRPr="31B3F070" w:rsidR="74A272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),   </w:t>
      </w:r>
      <w:proofErr w:type="gramEnd"/>
      <w:r w:rsidRPr="31B3F070" w:rsidR="74A272A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please inform the instructors at the beginning of the session.  You may be asked to wait until the end of the session depending on how many humans/dogs will be in the photo as it may require resetting the backdrop.</w:t>
      </w:r>
    </w:p>
    <w:p w:rsidR="371AB65A" w:rsidP="31B3F070" w:rsidRDefault="371AB65A" w14:paraId="260E5574" w14:textId="5ED1FF64">
      <w:pPr>
        <w:pStyle w:val="Normal"/>
        <w:ind w:firstLine="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3B60B177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If you </w:t>
      </w:r>
      <w:r w:rsidRPr="3B60B177" w:rsidR="39690890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do request special photos or </w:t>
      </w:r>
      <w:r w:rsidRPr="3B60B177" w:rsidR="0F83D14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would like</w:t>
      </w:r>
      <w:r w:rsidRPr="3B60B177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to order extra </w:t>
      </w:r>
      <w:r w:rsidRPr="3B60B177" w:rsidR="6861BFD8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copies of your portrait </w:t>
      </w:r>
      <w:r w:rsidRPr="3B60B177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photo, you will place your order with one of our administrative staff immediately following your photo session.  </w:t>
      </w:r>
      <w:r w:rsidRPr="3B60B177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Typically</w:t>
      </w:r>
      <w:r w:rsidRPr="3B60B177" w:rsidR="5F513DAF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>,</w:t>
      </w:r>
      <w:r w:rsidRPr="3B60B177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this takes place in the gift shop outside of Alumni Hall.  You will also need to pay for your additional photos at this time.</w:t>
      </w:r>
      <w:r w:rsidRPr="3B60B177" w:rsidR="5AD300E2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 Photo prices are as follows:</w:t>
      </w:r>
    </w:p>
    <w:p w:rsidR="3BDDDCDB" w:rsidP="3B60B177" w:rsidRDefault="3BDDDCDB" w14:paraId="072C155E" w14:textId="78463A62">
      <w:pPr>
        <w:ind/>
        <w:jc w:val="both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8x10        $15.00 each</w:t>
      </w:r>
    </w:p>
    <w:p w:rsidR="3BDDDCDB" w:rsidP="3B60B177" w:rsidRDefault="3BDDDCDB" w14:paraId="14A4E6B2" w14:textId="265E2715">
      <w:pPr>
        <w:ind/>
        <w:jc w:val="both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5x7          $10.00 each</w:t>
      </w:r>
    </w:p>
    <w:p w:rsidR="3BDDDCDB" w:rsidP="3B60B177" w:rsidRDefault="3BDDDCDB" w14:paraId="017B3D86" w14:textId="27CF788B">
      <w:pPr>
        <w:ind/>
        <w:jc w:val="both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Wallets   Set of 8/$12</w:t>
      </w:r>
    </w:p>
    <w:p w:rsidR="3BDDDCDB" w:rsidP="3B60B177" w:rsidRDefault="3BDDDCDB" w14:paraId="4F19750C" w14:textId="76FF85DF">
      <w:pPr>
        <w:ind/>
        <w:jc w:val="both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323130"/>
          <w:sz w:val="24"/>
          <w:szCs w:val="24"/>
          <w:u w:val="none"/>
          <w:lang w:val="en-US"/>
        </w:rPr>
        <w:t>Digital Images</w:t>
      </w: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–</w:t>
      </w:r>
    </w:p>
    <w:p w:rsidR="3BDDDCDB" w:rsidP="3B60B177" w:rsidRDefault="3BDDDCDB" w14:paraId="0F20B3D4" w14:textId="4BBB79ED">
      <w:pPr>
        <w:ind/>
        <w:jc w:val="both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B60B177" w:rsidR="7F6FC1F3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First </w:t>
      </w: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  <w:t>image is $10.00; all additional images $5.00</w:t>
      </w:r>
    </w:p>
    <w:p w:rsidR="3BDDDCDB" w:rsidP="3B60B177" w:rsidRDefault="3BDDDCDB" w14:paraId="6B03BA49" w14:textId="1EB7B055">
      <w:pPr>
        <w:ind/>
        <w:jc w:val="both"/>
        <w:rPr>
          <w:rFonts w:ascii="Calibri" w:hAnsi="Calibri" w:eastAsia="Calibri" w:cs="Calibri"/>
          <w:b w:val="0"/>
          <w:bCs w:val="0"/>
          <w:noProof w:val="0"/>
          <w:color w:val="323130"/>
          <w:sz w:val="24"/>
          <w:szCs w:val="24"/>
          <w:lang w:val="en-US"/>
        </w:rPr>
      </w:pPr>
      <w:r w:rsidRPr="3B60B177" w:rsidR="1845CEA4">
        <w:rPr>
          <w:rFonts w:ascii="Calibri" w:hAnsi="Calibri" w:eastAsia="Calibri" w:cs="Calibri"/>
          <w:b w:val="0"/>
          <w:bCs w:val="0"/>
          <w:noProof w:val="0"/>
          <w:color w:val="323130"/>
          <w:sz w:val="24"/>
          <w:szCs w:val="24"/>
          <w:lang w:val="en-US"/>
        </w:rPr>
        <w:t>Photographer will email a link to the digital image(s) directly to each student.</w:t>
      </w:r>
    </w:p>
    <w:p w:rsidR="3BDDDCDB" w:rsidP="3B60B177" w:rsidRDefault="3BDDDCDB" w14:paraId="5D4CFC01" w14:textId="129C5EE3">
      <w:pPr>
        <w:ind/>
        <w:jc w:val="both"/>
        <w:rPr>
          <w:rFonts w:ascii="Calibri" w:hAnsi="Calibri" w:eastAsia="Calibri" w:cs="Calibri"/>
          <w:b w:val="0"/>
          <w:b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BDDDCDB" w:rsidP="79C08540" w:rsidRDefault="3BDDDCDB" w14:paraId="395B63C4" w14:textId="5C17B5CA">
      <w:pPr>
        <w:spacing w:after="160" w:line="259" w:lineRule="auto"/>
        <w:ind/>
        <w:jc w:val="both"/>
        <w:rPr>
          <w:rFonts w:ascii="Calibri Light" w:hAnsi="Calibri Light" w:eastAsia="Calibri Light" w:cs="Calibri Light"/>
          <w:noProof w:val="0"/>
          <w:color w:val="A5A5A5" w:themeColor="accent3" w:themeTint="FF" w:themeShade="FF"/>
          <w:sz w:val="24"/>
          <w:szCs w:val="24"/>
          <w:lang w:val="en-US"/>
        </w:rPr>
      </w:pPr>
      <w:r w:rsidRPr="79C08540" w:rsidR="4CA66A55">
        <w:rPr>
          <w:rFonts w:ascii="Calibri Light" w:hAnsi="Calibri Light" w:eastAsia="Calibri Light" w:cs="Calibri Light"/>
          <w:i w:val="1"/>
          <w:iCs w:val="1"/>
          <w:noProof w:val="0"/>
          <w:color w:val="A5A5A5" w:themeColor="accent3" w:themeTint="FF" w:themeShade="FF"/>
          <w:sz w:val="24"/>
          <w:szCs w:val="24"/>
          <w:lang w:val="en-US"/>
        </w:rPr>
        <w:t>Updated September 2020</w:t>
      </w:r>
    </w:p>
    <w:p w:rsidR="3BDDDCDB" w:rsidP="79C08540" w:rsidRDefault="3BDDDCDB" w14:paraId="543C9CFE" w14:textId="72BD84DF">
      <w:pPr>
        <w:pStyle w:val="Normal"/>
        <w:ind w:firstLine="0"/>
        <w:jc w:val="both"/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371AB65A" w:rsidP="31B3F070" w:rsidRDefault="371AB65A" w14:paraId="56BB7C38" w14:textId="1FFAC1B9">
      <w:pPr>
        <w:jc w:val="both"/>
        <w:rPr>
          <w:rFonts w:ascii="Calibri Light" w:hAnsi="Calibri Light" w:eastAsia="Calibri Light" w:cs="Calibri Light"/>
          <w:sz w:val="24"/>
          <w:szCs w:val="24"/>
        </w:rPr>
      </w:pPr>
      <w:r>
        <w:br/>
      </w:r>
    </w:p>
    <w:p w:rsidR="371AB65A" w:rsidP="31B3F070" w:rsidRDefault="371AB65A" w14:paraId="0F82687A" w14:textId="34B4D8D1">
      <w:pPr>
        <w:jc w:val="both"/>
        <w:rPr>
          <w:rFonts w:ascii="Calibri Light" w:hAnsi="Calibri Light" w:eastAsia="Calibri Light" w:cs="Calibri Light"/>
          <w:sz w:val="24"/>
          <w:szCs w:val="24"/>
        </w:rPr>
      </w:pPr>
      <w:r w:rsidRPr="31B3F070" w:rsidR="371AB65A">
        <w:rPr>
          <w:rFonts w:ascii="Calibri Light" w:hAnsi="Calibri Light" w:eastAsia="Calibri Light" w:cs="Calibri Light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>
        <w:br/>
      </w:r>
    </w:p>
    <w:p w:rsidR="371AB65A" w:rsidP="31B3F070" w:rsidRDefault="371AB65A" w14:paraId="473195F6" w14:textId="0E04CB60">
      <w:pPr>
        <w:pStyle w:val="Normal"/>
        <w:rPr>
          <w:rFonts w:ascii="Calibri Light" w:hAnsi="Calibri Light" w:eastAsia="Calibri Light" w:cs="Calibri Light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titlePg w:val="1"/>
      <w:headerReference w:type="default" r:id="Rec2e5db60d654a30"/>
      <w:headerReference w:type="first" r:id="Rcc611d72a87c4a8a"/>
      <w:footerReference w:type="default" r:id="R60631bc581eb43f9"/>
      <w:footerReference w:type="first" r:id="Re72a651b2c2d4fc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D82DD8" w:rsidTr="36D82DD8" w14:paraId="162E1C25">
      <w:tc>
        <w:tcPr>
          <w:tcW w:w="3120" w:type="dxa"/>
          <w:tcMar/>
        </w:tcPr>
        <w:p w:rsidR="36D82DD8" w:rsidP="36D82DD8" w:rsidRDefault="36D82DD8" w14:paraId="4551EAED" w14:textId="3CEBA51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D82DD8" w:rsidP="36D82DD8" w:rsidRDefault="36D82DD8" w14:paraId="5159A951" w14:textId="0152928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D82DD8" w:rsidP="36D82DD8" w:rsidRDefault="36D82DD8" w14:paraId="485DA9C2" w14:textId="0712F4D4">
          <w:pPr>
            <w:pStyle w:val="Header"/>
            <w:bidi w:val="0"/>
            <w:ind w:right="-115"/>
            <w:jc w:val="right"/>
          </w:pPr>
        </w:p>
      </w:tc>
    </w:tr>
  </w:tbl>
  <w:p w:rsidR="36D82DD8" w:rsidP="36D82DD8" w:rsidRDefault="36D82DD8" w14:paraId="3D963A58" w14:textId="1BE19EAC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D82DD8" w:rsidTr="36D82DD8" w14:paraId="6E2511EC">
      <w:tc>
        <w:tcPr>
          <w:tcW w:w="3120" w:type="dxa"/>
          <w:tcMar/>
        </w:tcPr>
        <w:p w:rsidR="36D82DD8" w:rsidP="36D82DD8" w:rsidRDefault="36D82DD8" w14:paraId="63743280" w14:textId="3355CEF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D82DD8" w:rsidP="36D82DD8" w:rsidRDefault="36D82DD8" w14:paraId="55981D28" w14:textId="1C6D668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D82DD8" w:rsidP="36D82DD8" w:rsidRDefault="36D82DD8" w14:paraId="4464B9F3" w14:textId="74099B65">
          <w:pPr>
            <w:pStyle w:val="Header"/>
            <w:bidi w:val="0"/>
            <w:ind w:right="-115"/>
            <w:jc w:val="right"/>
          </w:pPr>
        </w:p>
      </w:tc>
    </w:tr>
  </w:tbl>
  <w:p w:rsidR="36D82DD8" w:rsidP="36D82DD8" w:rsidRDefault="36D82DD8" w14:paraId="73CDD681" w14:textId="3AEF64E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D82DD8" w:rsidTr="36D82DD8" w14:paraId="3FE79A71">
      <w:tc>
        <w:tcPr>
          <w:tcW w:w="3120" w:type="dxa"/>
          <w:tcMar/>
        </w:tcPr>
        <w:p w:rsidR="36D82DD8" w:rsidP="36D82DD8" w:rsidRDefault="36D82DD8" w14:paraId="42521506" w14:textId="6C1F980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6D82DD8" w:rsidP="36D82DD8" w:rsidRDefault="36D82DD8" w14:paraId="71ECB1B5" w14:textId="4582CAA9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D82DD8" w:rsidP="36D82DD8" w:rsidRDefault="36D82DD8" w14:paraId="40A697CF" w14:textId="2481140D">
          <w:pPr>
            <w:pStyle w:val="Header"/>
            <w:bidi w:val="0"/>
            <w:ind w:right="-115"/>
            <w:jc w:val="right"/>
          </w:pPr>
        </w:p>
      </w:tc>
    </w:tr>
  </w:tbl>
  <w:p w:rsidR="36D82DD8" w:rsidP="36D82DD8" w:rsidRDefault="36D82DD8" w14:paraId="29001D7A" w14:textId="4A06B5AE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6D82DD8" w:rsidTr="79C08540" w14:paraId="0D2191CC">
      <w:tc>
        <w:tcPr>
          <w:tcW w:w="3120" w:type="dxa"/>
          <w:tcMar/>
        </w:tcPr>
        <w:p w:rsidR="36D82DD8" w:rsidP="36D82DD8" w:rsidRDefault="36D82DD8" w14:paraId="539929A8" w14:textId="24F9B698">
          <w:pPr>
            <w:pStyle w:val="Header"/>
            <w:bidi w:val="0"/>
            <w:ind w:left="-115"/>
            <w:jc w:val="left"/>
          </w:pPr>
          <w:r w:rsidR="79C08540">
            <w:drawing>
              <wp:inline wp14:editId="73BA8E20" wp14:anchorId="74AA73E1">
                <wp:extent cx="1752600" cy="895350"/>
                <wp:effectExtent l="0" t="0" r="0" b="0"/>
                <wp:docPr id="212983437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c8b97e346cc44644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36D82DD8" w:rsidP="36D82DD8" w:rsidRDefault="36D82DD8" w14:paraId="7E5FE2DF" w14:textId="3A9F88CC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6D82DD8" w:rsidP="36D82DD8" w:rsidRDefault="36D82DD8" w14:paraId="07D2E0A4" w14:textId="5FDF6B92">
          <w:pPr>
            <w:pStyle w:val="Header"/>
            <w:bidi w:val="0"/>
            <w:ind w:right="-115"/>
            <w:jc w:val="right"/>
          </w:pPr>
        </w:p>
      </w:tc>
    </w:tr>
  </w:tbl>
  <w:p w:rsidR="36D82DD8" w:rsidP="36D82DD8" w:rsidRDefault="36D82DD8" w14:paraId="7D27DB75" w14:textId="273E6FCC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B8D83CB"/>
  <w15:docId w15:val="{da0c16f9-b911-412f-b790-de74b8682030}"/>
  <w:rsids>
    <w:rsidRoot w:val="2B8D83CB"/>
    <w:rsid w:val="04A2F461"/>
    <w:rsid w:val="055DAB1A"/>
    <w:rsid w:val="0B80EAFB"/>
    <w:rsid w:val="0BC99C19"/>
    <w:rsid w:val="0E0859DB"/>
    <w:rsid w:val="0F83D148"/>
    <w:rsid w:val="10A375DE"/>
    <w:rsid w:val="11262496"/>
    <w:rsid w:val="1845CEA4"/>
    <w:rsid w:val="192FCFD1"/>
    <w:rsid w:val="1B147AEA"/>
    <w:rsid w:val="1C82C78C"/>
    <w:rsid w:val="1E2907D7"/>
    <w:rsid w:val="21024109"/>
    <w:rsid w:val="224F89F9"/>
    <w:rsid w:val="22D5BE9D"/>
    <w:rsid w:val="238D85F8"/>
    <w:rsid w:val="23C74D44"/>
    <w:rsid w:val="2420B8ED"/>
    <w:rsid w:val="24F3E2C0"/>
    <w:rsid w:val="29973F0D"/>
    <w:rsid w:val="2AA8A2A1"/>
    <w:rsid w:val="2B37631D"/>
    <w:rsid w:val="2B8D83CB"/>
    <w:rsid w:val="2C1BBBEE"/>
    <w:rsid w:val="2C8E5185"/>
    <w:rsid w:val="2C97139B"/>
    <w:rsid w:val="2CADD3C3"/>
    <w:rsid w:val="2E008E02"/>
    <w:rsid w:val="30D02387"/>
    <w:rsid w:val="31B3F070"/>
    <w:rsid w:val="31C2DC50"/>
    <w:rsid w:val="3379B1CC"/>
    <w:rsid w:val="33DDDAD8"/>
    <w:rsid w:val="36D82DD8"/>
    <w:rsid w:val="371AB65A"/>
    <w:rsid w:val="3918A068"/>
    <w:rsid w:val="39690890"/>
    <w:rsid w:val="39BCE877"/>
    <w:rsid w:val="3A6FD30A"/>
    <w:rsid w:val="3B60B177"/>
    <w:rsid w:val="3B6BC04A"/>
    <w:rsid w:val="3BDDDCDB"/>
    <w:rsid w:val="3EDEFB24"/>
    <w:rsid w:val="3F5E5F96"/>
    <w:rsid w:val="4219029F"/>
    <w:rsid w:val="43C071BA"/>
    <w:rsid w:val="46730166"/>
    <w:rsid w:val="474E1C29"/>
    <w:rsid w:val="476FF642"/>
    <w:rsid w:val="47D3714E"/>
    <w:rsid w:val="483A2467"/>
    <w:rsid w:val="49E4E374"/>
    <w:rsid w:val="4ACCD58D"/>
    <w:rsid w:val="4AF72F70"/>
    <w:rsid w:val="4C2E51F5"/>
    <w:rsid w:val="4CA66A55"/>
    <w:rsid w:val="4CE8ED70"/>
    <w:rsid w:val="4D05D564"/>
    <w:rsid w:val="4FB73A46"/>
    <w:rsid w:val="50FA3621"/>
    <w:rsid w:val="536E3165"/>
    <w:rsid w:val="53D9473C"/>
    <w:rsid w:val="553672FE"/>
    <w:rsid w:val="57166636"/>
    <w:rsid w:val="571A12D1"/>
    <w:rsid w:val="58C2630F"/>
    <w:rsid w:val="5AD300E2"/>
    <w:rsid w:val="5D407BD4"/>
    <w:rsid w:val="5DC01DCC"/>
    <w:rsid w:val="5F513DAF"/>
    <w:rsid w:val="5F643669"/>
    <w:rsid w:val="5FBABA01"/>
    <w:rsid w:val="60071E8C"/>
    <w:rsid w:val="64C973D0"/>
    <w:rsid w:val="667E56B0"/>
    <w:rsid w:val="67AD538A"/>
    <w:rsid w:val="6861BFD8"/>
    <w:rsid w:val="6919A528"/>
    <w:rsid w:val="6B4BC2A5"/>
    <w:rsid w:val="6BC5F0AF"/>
    <w:rsid w:val="6D51D521"/>
    <w:rsid w:val="6D9DAE4E"/>
    <w:rsid w:val="6F3D9773"/>
    <w:rsid w:val="71336AD7"/>
    <w:rsid w:val="72538B6B"/>
    <w:rsid w:val="74A272A2"/>
    <w:rsid w:val="769B784E"/>
    <w:rsid w:val="796D2B8A"/>
    <w:rsid w:val="79C08540"/>
    <w:rsid w:val="7ED07722"/>
    <w:rsid w:val="7F6FC1F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ec2e5db60d654a30" /><Relationship Type="http://schemas.openxmlformats.org/officeDocument/2006/relationships/header" Target="/word/header2.xml" Id="Rcc611d72a87c4a8a" /><Relationship Type="http://schemas.openxmlformats.org/officeDocument/2006/relationships/footer" Target="/word/footer.xml" Id="R60631bc581eb43f9" /><Relationship Type="http://schemas.openxmlformats.org/officeDocument/2006/relationships/footer" Target="/word/footer2.xml" Id="Re72a651b2c2d4fce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.jpg" Id="Rc8b97e346cc4464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052DFBC305F943B28C098E9AD46B63" ma:contentTypeVersion="12" ma:contentTypeDescription="Create a new document." ma:contentTypeScope="" ma:versionID="03f8b03e9906b78ec4411c62ad2cc936">
  <xsd:schema xmlns:xsd="http://www.w3.org/2001/XMLSchema" xmlns:xs="http://www.w3.org/2001/XMLSchema" xmlns:p="http://schemas.microsoft.com/office/2006/metadata/properties" xmlns:ns2="4ee8dfd2-dfc8-4098-bd71-1c0e96267f7a" xmlns:ns3="21e03a6a-c8e8-4f67-955d-bbff86d54da6" targetNamespace="http://schemas.microsoft.com/office/2006/metadata/properties" ma:root="true" ma:fieldsID="c5c510f0fbd583b4f1acb8803cfe4b00" ns2:_="" ns3:_="">
    <xsd:import namespace="4ee8dfd2-dfc8-4098-bd71-1c0e96267f7a"/>
    <xsd:import namespace="21e03a6a-c8e8-4f67-955d-bbff86d54d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Chapter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8dfd2-dfc8-4098-bd71-1c0e9626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ChapterNumber" ma:index="19" nillable="true" ma:displayName="Chapter Number" ma:decimals="0" ma:format="Dropdown" ma:internalName="ChapterNumb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3a6a-c8e8-4f67-955d-bbff86d54da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Number xmlns="4ee8dfd2-dfc8-4098-bd71-1c0e96267f7a" xsi:nil="true"/>
    <SharedWithUsers xmlns="21e03a6a-c8e8-4f67-955d-bbff86d54d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6E9C604-5712-4B40-9D40-B624B9BFA0DD}"/>
</file>

<file path=customXml/itemProps2.xml><?xml version="1.0" encoding="utf-8"?>
<ds:datastoreItem xmlns:ds="http://schemas.openxmlformats.org/officeDocument/2006/customXml" ds:itemID="{F364C438-BD32-41F7-AB59-CB162C805C18}"/>
</file>

<file path=customXml/itemProps3.xml><?xml version="1.0" encoding="utf-8"?>
<ds:datastoreItem xmlns:ds="http://schemas.openxmlformats.org/officeDocument/2006/customXml" ds:itemID="{13FD2CCF-9F13-4A18-9EF2-8BE97BBB96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Caryn Fellows</dc:creator>
  <keywords/>
  <dc:description/>
  <lastModifiedBy>Miranda Beckmann</lastModifiedBy>
  <dcterms:created xsi:type="dcterms:W3CDTF">2020-03-17T15:22:39.0000000Z</dcterms:created>
  <dcterms:modified xsi:type="dcterms:W3CDTF">2020-09-23T20:26:09.9089870Z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0x010100DB052DFBC305F943B28C098E9AD46B63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